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1666E8">
        <w:tc>
          <w:tcPr>
            <w:tcW w:w="4788" w:type="dxa"/>
          </w:tcPr>
          <w:p w:rsidR="001666E8" w:rsidRDefault="005E4B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Bibliaismeret II. (Újszövetség)</w:t>
            </w:r>
          </w:p>
        </w:tc>
        <w:tc>
          <w:tcPr>
            <w:tcW w:w="234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BBNSF82000</w:t>
            </w:r>
          </w:p>
        </w:tc>
        <w:tc>
          <w:tcPr>
            <w:tcW w:w="2084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2. félév</w:t>
            </w:r>
          </w:p>
        </w:tc>
      </w:tr>
      <w:tr w:rsidR="001666E8">
        <w:tc>
          <w:tcPr>
            <w:tcW w:w="4788" w:type="dxa"/>
          </w:tcPr>
          <w:p w:rsidR="001666E8" w:rsidRDefault="005E4B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1666E8" w:rsidRDefault="005E4B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1666E8" w:rsidRDefault="0016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:rsidR="001666E8" w:rsidRDefault="001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6E8" w:rsidRDefault="001666E8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Sághy Ádám</w:t>
      </w:r>
    </w:p>
    <w:p w:rsidR="001666E8" w:rsidRDefault="005E4BA8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tantárgy célja, hogy a bölcsészkar hallgatóit a kötelező hitéleti képzések keretében behatóan megismertesse az Újszövetségi Szentírás könyveivel, azok teológiai alapjaival, és a hermeneutika alapelveivel. A biblia könyvei, a napnyugati kultúra egyik legm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eghatározóbb elemeiként a hitélettől és a keresztény felekezetektől függetlenül is igényt tartanak arra, hogy az általános bölcsészképzésben kiemelten vizsgáljuk őket, a kurzus ezt a célt is igyekszik kielégíteni. </w:t>
      </w: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kurzuson a hallgatók részletesen megism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erkedhetnek a keresztény kinyilatkoztatás alapjaival 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tárgyaljuk a félév során a Szentírás és a Hagyomány viszonyát. A Szentírás kortörténetének bemutatását követően részletesen is foglakozunk az egyes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zentírási könyvek keletkezésével, tartalmával és teológiai hátterével. Célunk, hogy a félév tematikájában szereplő témákat problémaközpontúan tárgyaljuk. </w:t>
      </w:r>
    </w:p>
    <w:p w:rsidR="001666E8" w:rsidRDefault="001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6E8" w:rsidRDefault="005E4B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1666E8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1666E8">
        <w:tc>
          <w:tcPr>
            <w:tcW w:w="970" w:type="dxa"/>
            <w:tcBorders>
              <w:top w:val="triple" w:sz="4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újszövetség keletkezése és teológiai alapjai.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keresztény hermeneutika és alapelvei.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szinoptikus evangéliumok. Bevezetés.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Márk és Máté evangéliuma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Lukács evangéliuma és az Apostolok cselekedetei.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„jánosi korpusz.” (János evangéliuma/levelek, és a Jelenések könyve)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 Pál apostol levelei.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rómaiakhoz írt levél teológiája.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katolikus levelek.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Szentírás: humanizmus – reformáció – tridenti zsinat.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  <w:tcBorders>
              <w:bottom w:val="single" w:sz="12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1666E8" w:rsidRDefault="001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6E8" w:rsidRDefault="005E4BA8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:rsidR="001666E8" w:rsidRDefault="001666E8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:rsidR="001666E8" w:rsidRDefault="005E4B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lastRenderedPageBreak/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1666E8" w:rsidRDefault="00166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hu-HU"/>
        </w:rPr>
        <w:t>Sághy Ádám -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hu-HU"/>
        </w:rPr>
        <w:t xml:space="preserve"> Wappler Ádám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be.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,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</w:p>
    <w:p w:rsidR="001666E8" w:rsidRDefault="005E4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szakirodalom:</w:t>
      </w:r>
    </w:p>
    <w:p w:rsidR="001666E8" w:rsidRDefault="00166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Gnilka, Joachim,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:rsidR="001666E8" w:rsidRDefault="005E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Gaillardetz, R.,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ismeretelméletébe</w:t>
      </w:r>
      <w:r>
        <w:rPr>
          <w:rFonts w:ascii="Times New Roman" w:hAnsi="Times New Roman" w:cs="Times New Roman"/>
          <w:sz w:val="24"/>
          <w:szCs w:val="24"/>
        </w:rPr>
        <w:t>. Sensus Fidei Fidelium sor. L’Harmattan Kiadó – Sapientia Szerzetesi Hittudományi Főiskola. Budapest, 2011</w:t>
      </w:r>
    </w:p>
    <w:p w:rsidR="001666E8" w:rsidRDefault="005E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Yves M., - J.  Congar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Az Egyház élő hagyomány. Tanulmány a hagyomány teoló</w:t>
      </w:r>
      <w:r>
        <w:rPr>
          <w:rFonts w:ascii="Times New Roman" w:hAnsi="Times New Roman" w:cs="Times New Roman"/>
          <w:i/>
          <w:sz w:val="24"/>
          <w:szCs w:val="24"/>
        </w:rPr>
        <w:t>giai fogalmáról</w:t>
      </w:r>
      <w:r>
        <w:rPr>
          <w:rFonts w:ascii="Times New Roman" w:hAnsi="Times New Roman" w:cs="Times New Roman"/>
          <w:sz w:val="24"/>
          <w:szCs w:val="24"/>
        </w:rPr>
        <w:t xml:space="preserve">. Sensus Fidei Fidelium sor. L’Harmattan Kiadó – Sapientia Szerzetesi Hittudományi Főiskola. Budapest. 2015.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II. Vatikáni Zsinat DEI VERBUM kezdetű dogmatikus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konstitúciója az isteni kinyilatkoztatásról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mallCaps/>
        </w:rPr>
        <w:t>Moisett, Jena-Pierre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 katolicizmus története</w:t>
      </w:r>
      <w:r>
        <w:rPr>
          <w:rFonts w:ascii="Times New Roman" w:hAnsi="Times New Roman" w:cs="Times New Roman"/>
        </w:rPr>
        <w:t>. Napjaink Teológiája Sorozat. Bencés Kiadó. Pannonhalma, 2012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Hermeneutika: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Hermeneutikai kutatóközpont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Budapest. 1998.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Gebhard Ebeling,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egyháztörténet.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:rsidR="001666E8" w:rsidRDefault="005E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Szent Ágoston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keresztény tanításról</w:t>
      </w:r>
      <w:r>
        <w:rPr>
          <w:rFonts w:ascii="Times New Roman" w:hAnsi="Times New Roman" w:cs="Times New Roman"/>
          <w:sz w:val="24"/>
          <w:szCs w:val="24"/>
        </w:rPr>
        <w:t xml:space="preserve">, Kairosz Kiadó, Catena fordítások I. Budapest.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 Sándor – Stefan Scheld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a. Szellemtörténeti feltételek és alapvonalak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újszövetségi bevezető könyvek.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lastRenderedPageBreak/>
        <w:t>Kocsis Imre,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üdvösség igéje. Újszövetségi tanulmányok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Paulos Hungaros- Kairosz Kiadó, Budapest. 2000.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Római levél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(Exegézis jegyzet) Kairosz Kiadó, Budapest, 2002. 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lexikon, szótár: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Herbert Haag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Bibliai 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SZIT. 1989.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Leon – Dufour, Xavier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teológiai szótár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p w:rsidR="001666E8" w:rsidRDefault="001666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A8" w:rsidRDefault="005E4BA8">
      <w:pPr>
        <w:spacing w:line="240" w:lineRule="auto"/>
      </w:pPr>
      <w:r>
        <w:separator/>
      </w:r>
    </w:p>
  </w:endnote>
  <w:endnote w:type="continuationSeparator" w:id="0">
    <w:p w:rsidR="005E4BA8" w:rsidRDefault="005E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A8" w:rsidRDefault="005E4BA8">
      <w:pPr>
        <w:spacing w:after="0" w:line="240" w:lineRule="auto"/>
      </w:pPr>
      <w:r>
        <w:separator/>
      </w:r>
    </w:p>
  </w:footnote>
  <w:footnote w:type="continuationSeparator" w:id="0">
    <w:p w:rsidR="005E4BA8" w:rsidRDefault="005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63C"/>
    <w:multiLevelType w:val="multilevel"/>
    <w:tmpl w:val="1A7E1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D"/>
    <w:rsid w:val="0001560F"/>
    <w:rsid w:val="0013733D"/>
    <w:rsid w:val="001666E8"/>
    <w:rsid w:val="00290D66"/>
    <w:rsid w:val="002B0FF2"/>
    <w:rsid w:val="00341459"/>
    <w:rsid w:val="003505ED"/>
    <w:rsid w:val="003A0FAC"/>
    <w:rsid w:val="004519D4"/>
    <w:rsid w:val="004A09FA"/>
    <w:rsid w:val="00501907"/>
    <w:rsid w:val="00522C1B"/>
    <w:rsid w:val="00577E4A"/>
    <w:rsid w:val="00585F39"/>
    <w:rsid w:val="00587563"/>
    <w:rsid w:val="005E358E"/>
    <w:rsid w:val="005E4BA8"/>
    <w:rsid w:val="0060593B"/>
    <w:rsid w:val="00612705"/>
    <w:rsid w:val="00613E6E"/>
    <w:rsid w:val="006D3A81"/>
    <w:rsid w:val="0070123A"/>
    <w:rsid w:val="00790D40"/>
    <w:rsid w:val="007A0C9B"/>
    <w:rsid w:val="008065DD"/>
    <w:rsid w:val="00850E7E"/>
    <w:rsid w:val="008A2EF9"/>
    <w:rsid w:val="008D1674"/>
    <w:rsid w:val="008D199C"/>
    <w:rsid w:val="008F20F5"/>
    <w:rsid w:val="009C4030"/>
    <w:rsid w:val="00A01DB4"/>
    <w:rsid w:val="00A03FB2"/>
    <w:rsid w:val="00A66D92"/>
    <w:rsid w:val="00A901DE"/>
    <w:rsid w:val="00B04CCE"/>
    <w:rsid w:val="00B33C64"/>
    <w:rsid w:val="00B44F24"/>
    <w:rsid w:val="00BE66C3"/>
    <w:rsid w:val="00C546E5"/>
    <w:rsid w:val="00C64869"/>
    <w:rsid w:val="00C72595"/>
    <w:rsid w:val="00CA0444"/>
    <w:rsid w:val="00DF0BD5"/>
    <w:rsid w:val="00E104EF"/>
    <w:rsid w:val="00E8051B"/>
    <w:rsid w:val="00EA01ED"/>
    <w:rsid w:val="00EF1C81"/>
    <w:rsid w:val="00F4479B"/>
    <w:rsid w:val="0544060B"/>
    <w:rsid w:val="3CC651DA"/>
    <w:rsid w:val="46A63BBA"/>
    <w:rsid w:val="601C4093"/>
    <w:rsid w:val="6BB07FF8"/>
    <w:rsid w:val="77A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8E28D-EF02-4CAF-8ED0-87FC5A0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uj.katolikus.hu/konyvtar.php?h=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Mirkné Bálint Ildikó</cp:lastModifiedBy>
  <cp:revision>2</cp:revision>
  <dcterms:created xsi:type="dcterms:W3CDTF">2021-01-25T13:18:00Z</dcterms:created>
  <dcterms:modified xsi:type="dcterms:W3CDTF">2021-01-25T13:18:00Z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