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524A17">
        <w:t>8</w:t>
      </w:r>
      <w:r w:rsidRPr="00823931">
        <w:t>/201</w:t>
      </w:r>
      <w:r w:rsidR="00524A17">
        <w:t>9</w:t>
      </w:r>
      <w:r w:rsidR="00823931" w:rsidRPr="00823931">
        <w:t>-</w:t>
      </w:r>
      <w:r w:rsidR="00524A17"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EA5CD0">
        <w:t>Pázmány Péter Katolikus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524A17">
        <w:t>8</w:t>
      </w:r>
      <w:r w:rsidRPr="00886970">
        <w:t>/201</w:t>
      </w:r>
      <w:r w:rsidR="00524A17">
        <w:t>9</w:t>
      </w:r>
      <w:r w:rsidRPr="00886970">
        <w:t>-</w:t>
      </w:r>
      <w:r w:rsidR="00524A17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524A17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524A17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</w:t>
      </w:r>
      <w:r w:rsidR="007639FC">
        <w:rPr>
          <w:lang w:val="da-DK"/>
        </w:rPr>
        <w:t>Pereszlényi Annának</w:t>
      </w:r>
      <w:r w:rsidR="007639FC">
        <w:t xml:space="preserve"> (1088 Budapest, Mikszáth Kálmán tér 1</w:t>
      </w:r>
      <w:proofErr w:type="gramStart"/>
      <w:r w:rsidR="007639FC">
        <w:t>.,</w:t>
      </w:r>
      <w:proofErr w:type="gramEnd"/>
      <w:r w:rsidR="007639FC">
        <w:t xml:space="preserve"> 003) </w:t>
      </w:r>
      <w:r w:rsidRPr="00886970">
        <w:t xml:space="preserve">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Pr="007639FC">
        <w:t xml:space="preserve">a </w:t>
      </w:r>
      <w:proofErr w:type="spellStart"/>
      <w:r w:rsidR="007639FC" w:rsidRPr="007639FC">
        <w:t>pereszlenyi.anna</w:t>
      </w:r>
      <w:proofErr w:type="spellEnd"/>
      <w:r w:rsidR="007639FC" w:rsidRPr="007639FC">
        <w:t>@btk.ppke.hu</w:t>
      </w:r>
      <w:r w:rsidRPr="007639FC">
        <w:t xml:space="preserve"> e-mail címre</w:t>
      </w:r>
      <w:r w:rsidRPr="007B3FE1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BA1A04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/201</w:t>
      </w:r>
      <w:r w:rsidR="00BA1A04">
        <w:rPr>
          <w:rFonts w:asciiTheme="minorHAnsi" w:hAnsiTheme="minorHAnsi"/>
          <w:sz w:val="22"/>
          <w:szCs w:val="22"/>
        </w:rPr>
        <w:t>9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Default="00524A17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2018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5A5E16" w:rsidRPr="00346A1E" w:rsidRDefault="005A5E1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055639" w:rsidRPr="00EF7DD1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55489"/>
    <w:rsid w:val="00055639"/>
    <w:rsid w:val="000B2933"/>
    <w:rsid w:val="000E0FFA"/>
    <w:rsid w:val="00155B50"/>
    <w:rsid w:val="00164E2A"/>
    <w:rsid w:val="00186DB6"/>
    <w:rsid w:val="001C4DA6"/>
    <w:rsid w:val="001F3BB6"/>
    <w:rsid w:val="002314E6"/>
    <w:rsid w:val="00234BD7"/>
    <w:rsid w:val="00245E45"/>
    <w:rsid w:val="002768B3"/>
    <w:rsid w:val="00280972"/>
    <w:rsid w:val="002B2F62"/>
    <w:rsid w:val="00346A1E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A5E16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465F5"/>
    <w:rsid w:val="007639FC"/>
    <w:rsid w:val="00784F83"/>
    <w:rsid w:val="0079598D"/>
    <w:rsid w:val="007B3FE1"/>
    <w:rsid w:val="007B62AF"/>
    <w:rsid w:val="007C1E35"/>
    <w:rsid w:val="00823931"/>
    <w:rsid w:val="008473BD"/>
    <w:rsid w:val="008665EB"/>
    <w:rsid w:val="00886970"/>
    <w:rsid w:val="008A4C53"/>
    <w:rsid w:val="008C5F54"/>
    <w:rsid w:val="008E51C3"/>
    <w:rsid w:val="00912BBE"/>
    <w:rsid w:val="00927271"/>
    <w:rsid w:val="00A00778"/>
    <w:rsid w:val="00A15AAA"/>
    <w:rsid w:val="00A5586E"/>
    <w:rsid w:val="00AE7EB6"/>
    <w:rsid w:val="00BA1A04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EA5CD0"/>
    <w:rsid w:val="00F23C5A"/>
    <w:rsid w:val="00F44878"/>
    <w:rsid w:val="00F5668B"/>
    <w:rsid w:val="00F610B3"/>
    <w:rsid w:val="00F6309A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Pereszlényi Anna</cp:lastModifiedBy>
  <cp:revision>4</cp:revision>
  <cp:lastPrinted>2015-03-05T08:51:00Z</cp:lastPrinted>
  <dcterms:created xsi:type="dcterms:W3CDTF">2018-03-22T14:57:00Z</dcterms:created>
  <dcterms:modified xsi:type="dcterms:W3CDTF">2018-03-22T14:59:00Z</dcterms:modified>
</cp:coreProperties>
</file>